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64F5D4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3C257331" wp14:editId="03C0FEA3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683797C3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37C5F433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403612A2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75759CFA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3C1411A4" w14:textId="77777777"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6DE0E901" w14:textId="77777777" w:rsidR="00DE35D4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 w:rsidRPr="00855E3B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4A736A">
        <w:rPr>
          <w:rFonts w:ascii="Verdana" w:hAnsi="Verdana"/>
          <w:b/>
          <w:color w:val="FFFFFF" w:themeColor="background1"/>
          <w:sz w:val="44"/>
          <w:szCs w:val="44"/>
        </w:rPr>
        <w:t>INTERCENTRE</w:t>
      </w:r>
      <w:r w:rsidR="00DE35D4">
        <w:rPr>
          <w:rFonts w:ascii="Verdana" w:hAnsi="Verdana"/>
          <w:b/>
          <w:color w:val="FFFFFF" w:themeColor="background1"/>
          <w:sz w:val="44"/>
          <w:szCs w:val="44"/>
        </w:rPr>
        <w:t xml:space="preserve"> ET BARBECUE</w:t>
      </w:r>
    </w:p>
    <w:p w14:paraId="68F58CEE" w14:textId="3CD8E283" w:rsidR="001358B6" w:rsidRPr="00855E3B" w:rsidRDefault="004A736A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DE35D4">
        <w:rPr>
          <w:rFonts w:ascii="Verdana" w:hAnsi="Verdana"/>
          <w:b/>
          <w:color w:val="FFFFFF" w:themeColor="background1"/>
          <w:sz w:val="44"/>
          <w:szCs w:val="44"/>
        </w:rPr>
        <w:t>AU CITY STADE</w:t>
      </w: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 DE PORCHEVILLE</w:t>
      </w:r>
    </w:p>
    <w:p w14:paraId="2F2C63D3" w14:textId="6DB07F1F" w:rsidR="002E75B3" w:rsidRDefault="00DE35D4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F572E8" wp14:editId="0AC3287C">
                <wp:simplePos x="0" y="0"/>
                <wp:positionH relativeFrom="margin">
                  <wp:align>right</wp:align>
                </wp:positionH>
                <wp:positionV relativeFrom="paragraph">
                  <wp:posOffset>359410</wp:posOffset>
                </wp:positionV>
                <wp:extent cx="8578215" cy="6132195"/>
                <wp:effectExtent l="0" t="0" r="0" b="190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132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DAC961C" w14:textId="77777777"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51077D59" w14:textId="21685982" w:rsidR="009F0EAE" w:rsidRPr="00E24906" w:rsidRDefault="004A736A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24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 places </w:t>
                            </w:r>
                          </w:p>
                          <w:p w14:paraId="27609C9F" w14:textId="6AD34517" w:rsidR="00E07E4C" w:rsidRPr="00BC1408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4A736A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0</w:t>
                            </w:r>
                          </w:p>
                          <w:p w14:paraId="406538B5" w14:textId="079C93CF" w:rsidR="0061248A" w:rsidRPr="0061248A" w:rsidRDefault="00BC1408" w:rsidP="0061248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937FBF">
                              <w:rPr>
                                <w:rFonts w:ascii="Verdana" w:hAnsi="Verdana"/>
                              </w:rPr>
                              <w:t>Transport :</w:t>
                            </w:r>
                            <w:r w:rsidR="008834F0" w:rsidRPr="00937FBF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4A736A">
                              <w:rPr>
                                <w:rFonts w:ascii="Verdana" w:hAnsi="Verdana"/>
                                <w:b/>
                              </w:rPr>
                              <w:t>à pied</w:t>
                            </w:r>
                          </w:p>
                          <w:p w14:paraId="063D5365" w14:textId="77777777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855E3B" w:rsidRPr="00855E3B">
                              <w:rPr>
                                <w:rFonts w:ascii="Verdana" w:hAnsi="Verdana"/>
                                <w:b/>
                              </w:rPr>
                              <w:t>9</w:t>
                            </w:r>
                            <w:r w:rsidR="00BC73B4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</w:p>
                          <w:p w14:paraId="79B502C9" w14:textId="624A8EF1" w:rsidR="00E07E4C" w:rsidRDefault="00E07E4C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Pr="008E3AD2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4A736A">
                              <w:rPr>
                                <w:rFonts w:ascii="Verdana" w:hAnsi="Verdana"/>
                                <w:b/>
                              </w:rPr>
                              <w:t>17h</w:t>
                            </w:r>
                          </w:p>
                          <w:p w14:paraId="6F4189B2" w14:textId="77777777" w:rsidR="004A736A" w:rsidRDefault="004A736A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50209EBD" w14:textId="4984A1F8" w:rsidR="004A736A" w:rsidRPr="004A736A" w:rsidRDefault="004A736A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 xml:space="preserve">Prévoir une gourde </w:t>
                            </w:r>
                          </w:p>
                          <w:p w14:paraId="3038C298" w14:textId="77777777" w:rsidR="000A75D6" w:rsidRDefault="000A75D6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424F2485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7138CE5E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2B51D400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7D3ED48B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6E6CE2D0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62462B63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38FB6F79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20F04E20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3DF1DAF2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02694E09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1CE353C3" w14:textId="6109BE9F"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FF13B1">
                              <w:rPr>
                                <w:rFonts w:ascii="Verdana" w:hAnsi="Verdana"/>
                              </w:rPr>
                              <w:t>sortie</w:t>
                            </w:r>
                            <w:r w:rsidR="00855E3B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4A736A">
                              <w:rPr>
                                <w:rFonts w:ascii="Verdana" w:hAnsi="Verdana"/>
                              </w:rPr>
                              <w:t>Intercentre à Porcheville le m</w:t>
                            </w:r>
                            <w:r w:rsidR="00DE35D4">
                              <w:rPr>
                                <w:rFonts w:ascii="Verdana" w:hAnsi="Verdana"/>
                              </w:rPr>
                              <w:t>ercredi</w:t>
                            </w:r>
                            <w:r w:rsidR="004A736A">
                              <w:rPr>
                                <w:rFonts w:ascii="Verdana" w:hAnsi="Verdana"/>
                              </w:rPr>
                              <w:t xml:space="preserve"> 10 juillet 2024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   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581124ED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24C274B6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  ,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F572E8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624.25pt;margin-top:28.3pt;width:675.45pt;height:482.8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" fillcolor="white [3212]" stroked="f" strokeweight=".5pt">
                <v:textbox>
                  <w:txbxContent>
                    <w:p w14:paraId="2DAC961C" w14:textId="77777777"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51077D59" w14:textId="21685982" w:rsidR="009F0EAE" w:rsidRPr="00E24906" w:rsidRDefault="004A736A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24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 places </w:t>
                      </w:r>
                    </w:p>
                    <w:p w14:paraId="27609C9F" w14:textId="6AD34517" w:rsidR="00E07E4C" w:rsidRPr="00BC1408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2E75B3">
                        <w:rPr>
                          <w:rFonts w:ascii="Verdana" w:hAnsi="Verdana"/>
                        </w:rPr>
                        <w:t xml:space="preserve"> </w:t>
                      </w:r>
                      <w:r w:rsidR="004A736A">
                        <w:rPr>
                          <w:rFonts w:ascii="Verdana" w:hAnsi="Verdana"/>
                          <w:b/>
                          <w:color w:val="FF0000"/>
                        </w:rPr>
                        <w:t>0</w:t>
                      </w:r>
                    </w:p>
                    <w:p w14:paraId="406538B5" w14:textId="079C93CF" w:rsidR="0061248A" w:rsidRPr="0061248A" w:rsidRDefault="00BC1408" w:rsidP="0061248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937FBF">
                        <w:rPr>
                          <w:rFonts w:ascii="Verdana" w:hAnsi="Verdana"/>
                        </w:rPr>
                        <w:t>Transport :</w:t>
                      </w:r>
                      <w:r w:rsidR="008834F0" w:rsidRPr="00937FBF">
                        <w:rPr>
                          <w:rFonts w:ascii="Verdana" w:hAnsi="Verdana"/>
                        </w:rPr>
                        <w:t xml:space="preserve"> </w:t>
                      </w:r>
                      <w:r w:rsidR="004A736A">
                        <w:rPr>
                          <w:rFonts w:ascii="Verdana" w:hAnsi="Verdana"/>
                          <w:b/>
                        </w:rPr>
                        <w:t>à pied</w:t>
                      </w:r>
                    </w:p>
                    <w:p w14:paraId="063D5365" w14:textId="77777777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855E3B" w:rsidRPr="00855E3B">
                        <w:rPr>
                          <w:rFonts w:ascii="Verdana" w:hAnsi="Verdana"/>
                          <w:b/>
                        </w:rPr>
                        <w:t>9</w:t>
                      </w:r>
                      <w:r w:rsidR="00BC73B4">
                        <w:rPr>
                          <w:rFonts w:ascii="Verdana" w:hAnsi="Verdana"/>
                          <w:b/>
                        </w:rPr>
                        <w:t>h</w:t>
                      </w:r>
                    </w:p>
                    <w:p w14:paraId="79B502C9" w14:textId="624A8EF1" w:rsidR="00E07E4C" w:rsidRDefault="00E07E4C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Pr="008E3AD2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4A736A">
                        <w:rPr>
                          <w:rFonts w:ascii="Verdana" w:hAnsi="Verdana"/>
                          <w:b/>
                        </w:rPr>
                        <w:t>17h</w:t>
                      </w:r>
                    </w:p>
                    <w:p w14:paraId="6F4189B2" w14:textId="77777777" w:rsidR="004A736A" w:rsidRDefault="004A736A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14:paraId="50209EBD" w14:textId="4984A1F8" w:rsidR="004A736A" w:rsidRPr="004A736A" w:rsidRDefault="004A736A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  <w:color w:val="FF0000"/>
                        </w:rPr>
                      </w:pPr>
                      <w:r>
                        <w:rPr>
                          <w:rFonts w:ascii="Verdana" w:hAnsi="Verdana"/>
                          <w:b/>
                          <w:color w:val="FF0000"/>
                        </w:rPr>
                        <w:t xml:space="preserve">Prévoir une gourde </w:t>
                      </w:r>
                    </w:p>
                    <w:p w14:paraId="3038C298" w14:textId="77777777" w:rsidR="000A75D6" w:rsidRDefault="000A75D6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14:paraId="424F2485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7138CE5E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2B51D400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7D3ED48B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6E6CE2D0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62462B63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38FB6F79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20F04E20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3DF1DAF2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02694E09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1CE353C3" w14:textId="6109BE9F"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FF13B1">
                        <w:rPr>
                          <w:rFonts w:ascii="Verdana" w:hAnsi="Verdana"/>
                        </w:rPr>
                        <w:t>sortie</w:t>
                      </w:r>
                      <w:r w:rsidR="00855E3B">
                        <w:rPr>
                          <w:rFonts w:ascii="Verdana" w:hAnsi="Verdana"/>
                        </w:rPr>
                        <w:t xml:space="preserve"> </w:t>
                      </w:r>
                      <w:r w:rsidR="004A736A">
                        <w:rPr>
                          <w:rFonts w:ascii="Verdana" w:hAnsi="Verdana"/>
                        </w:rPr>
                        <w:t>Intercentre à Porcheville le m</w:t>
                      </w:r>
                      <w:r w:rsidR="00DE35D4">
                        <w:rPr>
                          <w:rFonts w:ascii="Verdana" w:hAnsi="Verdana"/>
                        </w:rPr>
                        <w:t>ercredi</w:t>
                      </w:r>
                      <w:r w:rsidR="004A736A">
                        <w:rPr>
                          <w:rFonts w:ascii="Verdana" w:hAnsi="Verdana"/>
                        </w:rPr>
                        <w:t xml:space="preserve"> 10 juillet 2024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   </w:t>
                      </w:r>
                      <w:r w:rsidR="002E75B3">
                        <w:rPr>
                          <w:rFonts w:ascii="Verdana" w:hAnsi="Verdana"/>
                        </w:rPr>
                        <w:t>.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581124ED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24C274B6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  ,</w:t>
                      </w:r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75B3"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BC73B4">
        <w:rPr>
          <w:rFonts w:ascii="Verdana" w:hAnsi="Verdana"/>
          <w:b/>
          <w:color w:val="FFFFFF" w:themeColor="background1"/>
          <w:sz w:val="44"/>
          <w:szCs w:val="44"/>
        </w:rPr>
        <w:t>M</w:t>
      </w:r>
      <w:r>
        <w:rPr>
          <w:rFonts w:ascii="Verdana" w:hAnsi="Verdana"/>
          <w:b/>
          <w:color w:val="FFFFFF" w:themeColor="background1"/>
          <w:sz w:val="44"/>
          <w:szCs w:val="44"/>
        </w:rPr>
        <w:t>ercre</w:t>
      </w:r>
      <w:r w:rsidR="00BC73B4">
        <w:rPr>
          <w:rFonts w:ascii="Verdana" w:hAnsi="Verdana"/>
          <w:b/>
          <w:color w:val="FFFFFF" w:themeColor="background1"/>
          <w:sz w:val="44"/>
          <w:szCs w:val="44"/>
        </w:rPr>
        <w:t>di</w:t>
      </w:r>
      <w:r w:rsidR="00855E3B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4A736A">
        <w:rPr>
          <w:rFonts w:ascii="Verdana" w:hAnsi="Verdana"/>
          <w:b/>
          <w:color w:val="FFFFFF" w:themeColor="background1"/>
          <w:sz w:val="44"/>
          <w:szCs w:val="44"/>
        </w:rPr>
        <w:t>10 J</w:t>
      </w:r>
      <w:r>
        <w:rPr>
          <w:rFonts w:ascii="Verdana" w:hAnsi="Verdana"/>
          <w:b/>
          <w:color w:val="FFFFFF" w:themeColor="background1"/>
          <w:sz w:val="44"/>
          <w:szCs w:val="44"/>
        </w:rPr>
        <w:t>uillet</w:t>
      </w:r>
      <w:r w:rsidR="00855E3B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2E75B3">
        <w:rPr>
          <w:rFonts w:ascii="Verdana" w:hAnsi="Verdana"/>
          <w:b/>
          <w:color w:val="FFFFFF" w:themeColor="background1"/>
          <w:sz w:val="44"/>
          <w:szCs w:val="44"/>
        </w:rPr>
        <w:t>2024</w:t>
      </w:r>
    </w:p>
    <w:p w14:paraId="54FE5591" w14:textId="21AD37CB" w:rsidR="00C065E7" w:rsidRDefault="00C065E7" w:rsidP="0028605F">
      <w:pPr>
        <w:tabs>
          <w:tab w:val="left" w:pos="3060"/>
        </w:tabs>
      </w:pP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 w16cid:durableId="326639546">
    <w:abstractNumId w:val="0"/>
  </w:num>
  <w:num w:numId="2" w16cid:durableId="1450933036">
    <w:abstractNumId w:val="1"/>
  </w:num>
  <w:num w:numId="3" w16cid:durableId="606083666">
    <w:abstractNumId w:val="5"/>
  </w:num>
  <w:num w:numId="4" w16cid:durableId="1579634469">
    <w:abstractNumId w:val="4"/>
  </w:num>
  <w:num w:numId="5" w16cid:durableId="2108575102">
    <w:abstractNumId w:val="3"/>
  </w:num>
  <w:num w:numId="6" w16cid:durableId="1558391131">
    <w:abstractNumId w:val="2"/>
  </w:num>
  <w:num w:numId="7" w16cid:durableId="12397489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298B"/>
    <w:rsid w:val="000B5BFD"/>
    <w:rsid w:val="000E47E0"/>
    <w:rsid w:val="000E4D1B"/>
    <w:rsid w:val="001017DE"/>
    <w:rsid w:val="00111176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97E22"/>
    <w:rsid w:val="002C040C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A736A"/>
    <w:rsid w:val="004B0CCE"/>
    <w:rsid w:val="004C59E7"/>
    <w:rsid w:val="004E64CE"/>
    <w:rsid w:val="004F0154"/>
    <w:rsid w:val="004F47D6"/>
    <w:rsid w:val="004F664B"/>
    <w:rsid w:val="00502A0E"/>
    <w:rsid w:val="00506192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F337D"/>
    <w:rsid w:val="006013A2"/>
    <w:rsid w:val="0061248A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6726"/>
    <w:rsid w:val="0067441C"/>
    <w:rsid w:val="00686044"/>
    <w:rsid w:val="006B2F90"/>
    <w:rsid w:val="006C06C4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2161B"/>
    <w:rsid w:val="008273BF"/>
    <w:rsid w:val="008449DD"/>
    <w:rsid w:val="0084641F"/>
    <w:rsid w:val="00855E3B"/>
    <w:rsid w:val="00862DAD"/>
    <w:rsid w:val="00872F08"/>
    <w:rsid w:val="008834F0"/>
    <w:rsid w:val="008839DD"/>
    <w:rsid w:val="00886B98"/>
    <w:rsid w:val="00887922"/>
    <w:rsid w:val="008941E6"/>
    <w:rsid w:val="008967DD"/>
    <w:rsid w:val="008A1D18"/>
    <w:rsid w:val="008A2EBC"/>
    <w:rsid w:val="008B6039"/>
    <w:rsid w:val="008C6038"/>
    <w:rsid w:val="008D2454"/>
    <w:rsid w:val="008D47CF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66CC6"/>
    <w:rsid w:val="00A73EE2"/>
    <w:rsid w:val="00A770B0"/>
    <w:rsid w:val="00A91BB0"/>
    <w:rsid w:val="00A9484C"/>
    <w:rsid w:val="00AA5091"/>
    <w:rsid w:val="00AB05FA"/>
    <w:rsid w:val="00AB514E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C73B4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2D63"/>
    <w:rsid w:val="00D65093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35D4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B7340"/>
    <w:rsid w:val="00FC6D5E"/>
    <w:rsid w:val="00FD7468"/>
    <w:rsid w:val="00FE0B80"/>
    <w:rsid w:val="00FE4DE4"/>
    <w:rsid w:val="00FE55C2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A2A044B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Sabrina BESLARD</cp:lastModifiedBy>
  <cp:revision>2</cp:revision>
  <cp:lastPrinted>2021-02-04T09:52:00Z</cp:lastPrinted>
  <dcterms:created xsi:type="dcterms:W3CDTF">2024-06-21T09:21:00Z</dcterms:created>
  <dcterms:modified xsi:type="dcterms:W3CDTF">2024-06-21T09:21:00Z</dcterms:modified>
</cp:coreProperties>
</file>